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E0DA" w14:textId="0F9BA30D" w:rsidR="00D85E8B" w:rsidRDefault="00D85E8B" w:rsidP="00CE51A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</w:t>
      </w:r>
    </w:p>
    <w:p w14:paraId="15FEB271" w14:textId="520F5AA2" w:rsidR="00CE51AD" w:rsidRPr="005F4A65" w:rsidRDefault="007E421F" w:rsidP="00CE51AD">
      <w:pPr>
        <w:jc w:val="left"/>
        <w:rPr>
          <w:rFonts w:asciiTheme="minorEastAsia" w:hAnsiTheme="minorEastAsia"/>
        </w:rPr>
      </w:pPr>
      <w:r w:rsidRPr="005F4A65">
        <w:rPr>
          <w:rFonts w:asciiTheme="minorEastAsia" w:hAnsiTheme="minorEastAsia" w:hint="eastAsia"/>
        </w:rPr>
        <w:t>第</w:t>
      </w:r>
      <w:r w:rsidR="000B59AB" w:rsidRPr="005F4A65">
        <w:rPr>
          <w:rFonts w:asciiTheme="minorEastAsia" w:hAnsiTheme="minorEastAsia" w:hint="eastAsia"/>
        </w:rPr>
        <w:t>３</w:t>
      </w:r>
      <w:r w:rsidR="009C4A11" w:rsidRPr="005F4A65">
        <w:rPr>
          <w:rFonts w:asciiTheme="minorEastAsia" w:hAnsiTheme="minorEastAsia" w:hint="eastAsia"/>
        </w:rPr>
        <w:t>号様式</w:t>
      </w:r>
    </w:p>
    <w:p w14:paraId="671046AE" w14:textId="46F85F3D" w:rsidR="00B62D43" w:rsidRPr="005F4A65" w:rsidRDefault="009C4A11" w:rsidP="00CE51AD">
      <w:pPr>
        <w:jc w:val="right"/>
        <w:rPr>
          <w:rFonts w:asciiTheme="minorEastAsia" w:hAnsiTheme="minorEastAsia"/>
        </w:rPr>
      </w:pPr>
      <w:r w:rsidRPr="005F4A65">
        <w:rPr>
          <w:rFonts w:asciiTheme="minorEastAsia" w:hAnsiTheme="minorEastAsia" w:cs="ＭＳ 明朝" w:hint="eastAsia"/>
          <w:sz w:val="22"/>
        </w:rPr>
        <w:t>令和</w:t>
      </w:r>
      <w:r w:rsidR="009C14E9">
        <w:rPr>
          <w:rFonts w:asciiTheme="minorEastAsia" w:hAnsiTheme="minorEastAsia" w:cs="ＭＳ 明朝" w:hint="eastAsia"/>
          <w:sz w:val="22"/>
        </w:rPr>
        <w:t>８</w:t>
      </w:r>
      <w:r w:rsidRPr="005F4A65">
        <w:rPr>
          <w:rFonts w:asciiTheme="minorEastAsia" w:hAnsiTheme="minorEastAsia" w:cs="ＭＳ 明朝" w:hint="eastAsia"/>
          <w:sz w:val="22"/>
        </w:rPr>
        <w:t>（</w:t>
      </w:r>
      <w:r w:rsidR="009C14E9">
        <w:rPr>
          <w:rFonts w:asciiTheme="minorEastAsia" w:hAnsiTheme="minorEastAsia" w:cs="ＭＳ 明朝" w:hint="eastAsia"/>
          <w:sz w:val="22"/>
        </w:rPr>
        <w:t>２０２６</w:t>
      </w:r>
      <w:r w:rsidRPr="005F4A65">
        <w:rPr>
          <w:rFonts w:asciiTheme="minorEastAsia" w:hAnsiTheme="minorEastAsia" w:cs="ＭＳ 明朝" w:hint="eastAsia"/>
          <w:sz w:val="22"/>
        </w:rPr>
        <w:t>）</w:t>
      </w:r>
      <w:r w:rsidR="00223EE1" w:rsidRPr="005F4A65">
        <w:rPr>
          <w:rFonts w:asciiTheme="minorEastAsia" w:hAnsiTheme="minorEastAsia" w:cs="ＭＳ 明朝" w:hint="eastAsia"/>
          <w:sz w:val="22"/>
        </w:rPr>
        <w:t>年　　月　　日</w:t>
      </w:r>
    </w:p>
    <w:p w14:paraId="767472CD" w14:textId="77777777" w:rsidR="007E421F" w:rsidRPr="005F4A65" w:rsidRDefault="00500936" w:rsidP="00500936">
      <w:pPr>
        <w:jc w:val="center"/>
        <w:rPr>
          <w:rFonts w:asciiTheme="minorEastAsia" w:hAnsiTheme="minorEastAsia"/>
          <w:sz w:val="28"/>
          <w:szCs w:val="28"/>
        </w:rPr>
      </w:pPr>
      <w:r w:rsidRPr="005F4A65">
        <w:rPr>
          <w:rFonts w:asciiTheme="minorEastAsia" w:hAnsiTheme="minorEastAsia" w:hint="eastAsia"/>
          <w:sz w:val="28"/>
          <w:szCs w:val="28"/>
        </w:rPr>
        <w:t>業務実施推進体制</w:t>
      </w:r>
    </w:p>
    <w:p w14:paraId="49E45220" w14:textId="77777777" w:rsidR="009C14E9" w:rsidRDefault="009C14E9" w:rsidP="00CE51A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柏崎リーダー塾運営協議会</w:t>
      </w:r>
    </w:p>
    <w:p w14:paraId="6C650A65" w14:textId="2645EA01" w:rsidR="00CE51AD" w:rsidRPr="005F4A65" w:rsidRDefault="009C14E9" w:rsidP="00CE51A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会長　石坂　泰男</w:t>
      </w:r>
      <w:r w:rsidR="00CE51AD" w:rsidRPr="005F4A65">
        <w:rPr>
          <w:rFonts w:asciiTheme="minorEastAsia" w:hAnsiTheme="minorEastAsia" w:hint="eastAsia"/>
          <w:sz w:val="22"/>
        </w:rPr>
        <w:t xml:space="preserve">　様</w:t>
      </w:r>
    </w:p>
    <w:p w14:paraId="7B4CC27E" w14:textId="77777777" w:rsidR="00FF69C3" w:rsidRPr="005F4A65" w:rsidRDefault="00FF69C3" w:rsidP="00FF69C3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4ACE5B14" w14:textId="77777777" w:rsidR="00FF69C3" w:rsidRPr="005F4A65" w:rsidRDefault="00FF69C3" w:rsidP="00DD1395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5F4A65">
        <w:rPr>
          <w:rFonts w:asciiTheme="minorEastAsia" w:hAnsiTheme="minorEastAsia" w:hint="eastAsia"/>
          <w:sz w:val="22"/>
        </w:rPr>
        <w:t>所在地</w:t>
      </w:r>
    </w:p>
    <w:p w14:paraId="6988D91E" w14:textId="77777777" w:rsidR="00FF69C3" w:rsidRPr="005F4A65" w:rsidRDefault="00FF69C3" w:rsidP="00FF69C3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41FE3F59" w14:textId="77777777" w:rsidR="00FF69C3" w:rsidRPr="005F4A65" w:rsidRDefault="00FF69C3" w:rsidP="00DD1395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5F4A65">
        <w:rPr>
          <w:rFonts w:asciiTheme="minorEastAsia" w:hAnsiTheme="minorEastAsia" w:hint="eastAsia"/>
          <w:sz w:val="22"/>
        </w:rPr>
        <w:t>商号又は名称</w:t>
      </w:r>
    </w:p>
    <w:p w14:paraId="51D0FEF1" w14:textId="77777777" w:rsidR="00FF69C3" w:rsidRPr="005F4A65" w:rsidRDefault="00FF69C3" w:rsidP="00FF69C3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59D13393" w14:textId="77777777" w:rsidR="00FF69C3" w:rsidRPr="005F4A65" w:rsidRDefault="00FF69C3" w:rsidP="00DD1395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5F4A65">
        <w:rPr>
          <w:rFonts w:asciiTheme="minorEastAsia" w:hAnsiTheme="minorEastAsia" w:hint="eastAsia"/>
          <w:sz w:val="22"/>
        </w:rPr>
        <w:t>代表者の氏名</w:t>
      </w:r>
    </w:p>
    <w:p w14:paraId="49B467F1" w14:textId="77777777" w:rsidR="00FF69C3" w:rsidRPr="005F4A65" w:rsidRDefault="00DD1395" w:rsidP="00FF69C3">
      <w:pPr>
        <w:widowControl/>
        <w:ind w:firstLineChars="3700" w:firstLine="8140"/>
        <w:jc w:val="left"/>
        <w:rPr>
          <w:rFonts w:asciiTheme="minorEastAsia" w:hAnsiTheme="minorEastAsia"/>
          <w:sz w:val="22"/>
        </w:rPr>
      </w:pPr>
      <w:r w:rsidRPr="005F4A65">
        <w:rPr>
          <w:rFonts w:asciiTheme="minorEastAsia" w:hAnsiTheme="minorEastAsia" w:hint="eastAsia"/>
          <w:sz w:val="22"/>
        </w:rPr>
        <w:t>㊞</w:t>
      </w:r>
    </w:p>
    <w:p w14:paraId="290464B7" w14:textId="77777777" w:rsidR="00CE51AD" w:rsidRPr="005F4A65" w:rsidRDefault="00CE51AD" w:rsidP="00CE51AD">
      <w:pPr>
        <w:rPr>
          <w:rFonts w:asciiTheme="minorEastAsia" w:hAnsiTheme="minorEastAsia"/>
          <w:sz w:val="22"/>
        </w:rPr>
      </w:pPr>
    </w:p>
    <w:p w14:paraId="289883FE" w14:textId="77777777" w:rsidR="007E421F" w:rsidRPr="005F4A65" w:rsidRDefault="007E421F">
      <w:pPr>
        <w:rPr>
          <w:rFonts w:asciiTheme="minorEastAsia" w:hAnsiTheme="minorEastAsia"/>
          <w:sz w:val="22"/>
        </w:rPr>
      </w:pPr>
      <w:r w:rsidRPr="005F4A65">
        <w:rPr>
          <w:rFonts w:asciiTheme="minorEastAsia" w:hAnsiTheme="minorEastAsia" w:hint="eastAsia"/>
          <w:sz w:val="22"/>
        </w:rPr>
        <w:t>1</w:t>
      </w:r>
      <w:r w:rsidR="00F322CC" w:rsidRPr="005F4A65">
        <w:rPr>
          <w:rFonts w:asciiTheme="minorEastAsia" w:hAnsiTheme="minorEastAsia" w:hint="eastAsia"/>
          <w:sz w:val="22"/>
        </w:rPr>
        <w:t xml:space="preserve">　</w:t>
      </w:r>
      <w:r w:rsidRPr="005F4A65">
        <w:rPr>
          <w:rFonts w:asciiTheme="minorEastAsia" w:hAnsiTheme="minorEastAsia" w:hint="eastAsia"/>
          <w:sz w:val="22"/>
        </w:rPr>
        <w:t>予定担当者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9"/>
        <w:gridCol w:w="1801"/>
        <w:gridCol w:w="5334"/>
      </w:tblGrid>
      <w:tr w:rsidR="005F4A65" w:rsidRPr="005F4A65" w14:paraId="1709758E" w14:textId="77777777" w:rsidTr="001D51D0">
        <w:tc>
          <w:tcPr>
            <w:tcW w:w="1359" w:type="dxa"/>
          </w:tcPr>
          <w:p w14:paraId="7E0C73FF" w14:textId="77777777" w:rsidR="007E421F" w:rsidRPr="005F4A65" w:rsidRDefault="007E421F" w:rsidP="007E421F">
            <w:pPr>
              <w:jc w:val="center"/>
              <w:rPr>
                <w:rFonts w:asciiTheme="minorEastAsia" w:hAnsiTheme="minorEastAsia"/>
              </w:rPr>
            </w:pPr>
            <w:r w:rsidRPr="005F4A65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801" w:type="dxa"/>
          </w:tcPr>
          <w:p w14:paraId="3ECAFDD7" w14:textId="77777777" w:rsidR="007E421F" w:rsidRPr="005F4A65" w:rsidRDefault="007E421F" w:rsidP="007E421F">
            <w:pPr>
              <w:jc w:val="center"/>
              <w:rPr>
                <w:rFonts w:asciiTheme="minorEastAsia" w:hAnsiTheme="minorEastAsia"/>
              </w:rPr>
            </w:pPr>
            <w:r w:rsidRPr="005F4A65">
              <w:rPr>
                <w:rFonts w:asciiTheme="minorEastAsia" w:hAnsiTheme="minorEastAsia" w:hint="eastAsia"/>
              </w:rPr>
              <w:t>担当業務</w:t>
            </w:r>
          </w:p>
        </w:tc>
        <w:tc>
          <w:tcPr>
            <w:tcW w:w="5334" w:type="dxa"/>
          </w:tcPr>
          <w:p w14:paraId="0C78F2DB" w14:textId="156B5B8E" w:rsidR="007E421F" w:rsidRPr="005F4A65" w:rsidRDefault="007E421F" w:rsidP="007E421F">
            <w:pPr>
              <w:jc w:val="center"/>
              <w:rPr>
                <w:rFonts w:asciiTheme="minorEastAsia" w:hAnsiTheme="minorEastAsia"/>
              </w:rPr>
            </w:pPr>
            <w:r w:rsidRPr="005F4A65">
              <w:rPr>
                <w:rFonts w:asciiTheme="minorEastAsia" w:hAnsiTheme="minorEastAsia" w:hint="eastAsia"/>
              </w:rPr>
              <w:t>予定担当者氏名</w:t>
            </w:r>
            <w:r w:rsidRPr="005F4A6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  <w:r w:rsidRPr="005F4A65">
              <w:rPr>
                <w:rFonts w:asciiTheme="minorEastAsia" w:hAnsiTheme="minorEastAsia" w:hint="eastAsia"/>
              </w:rPr>
              <w:t>、所属・役職</w:t>
            </w:r>
            <w:r w:rsidR="009C14E9">
              <w:rPr>
                <w:rFonts w:asciiTheme="minorEastAsia" w:hAnsiTheme="minorEastAsia" w:hint="eastAsia"/>
              </w:rPr>
              <w:t>・保有資格</w:t>
            </w:r>
          </w:p>
        </w:tc>
      </w:tr>
      <w:tr w:rsidR="005F4A65" w:rsidRPr="005F4A65" w14:paraId="7A811932" w14:textId="77777777" w:rsidTr="008B2E05">
        <w:trPr>
          <w:trHeight w:val="737"/>
        </w:trPr>
        <w:tc>
          <w:tcPr>
            <w:tcW w:w="1359" w:type="dxa"/>
            <w:vAlign w:val="center"/>
          </w:tcPr>
          <w:p w14:paraId="60EF92B0" w14:textId="77777777" w:rsidR="007E421F" w:rsidRPr="005F4A65" w:rsidRDefault="007E421F" w:rsidP="001D51D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F4A65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61DB5C6D" w14:textId="77777777" w:rsidR="007E421F" w:rsidRPr="005F4A65" w:rsidRDefault="007E421F" w:rsidP="001D51D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F4A65">
              <w:rPr>
                <w:rFonts w:asciiTheme="minorEastAsia" w:hAnsiTheme="minorEastAsia" w:hint="eastAsia"/>
              </w:rPr>
              <w:t>統括責任者</w:t>
            </w:r>
          </w:p>
        </w:tc>
        <w:tc>
          <w:tcPr>
            <w:tcW w:w="1801" w:type="dxa"/>
            <w:vAlign w:val="center"/>
          </w:tcPr>
          <w:p w14:paraId="3775B06B" w14:textId="77777777" w:rsidR="007E421F" w:rsidRPr="005F4A65" w:rsidRDefault="007E421F" w:rsidP="001D51D0">
            <w:pPr>
              <w:rPr>
                <w:rFonts w:asciiTheme="minorEastAsia" w:hAnsiTheme="minorEastAsia"/>
              </w:rPr>
            </w:pPr>
          </w:p>
        </w:tc>
        <w:tc>
          <w:tcPr>
            <w:tcW w:w="5334" w:type="dxa"/>
            <w:vAlign w:val="center"/>
          </w:tcPr>
          <w:p w14:paraId="38FDC526" w14:textId="77777777" w:rsidR="007E421F" w:rsidRPr="005F4A65" w:rsidRDefault="007E421F" w:rsidP="001D51D0">
            <w:pPr>
              <w:rPr>
                <w:rFonts w:asciiTheme="minorEastAsia" w:hAnsiTheme="minorEastAsia"/>
              </w:rPr>
            </w:pPr>
          </w:p>
        </w:tc>
      </w:tr>
      <w:tr w:rsidR="005F4A65" w:rsidRPr="005F4A65" w14:paraId="010D5F8F" w14:textId="77777777" w:rsidTr="008B2E05">
        <w:trPr>
          <w:trHeight w:val="454"/>
        </w:trPr>
        <w:tc>
          <w:tcPr>
            <w:tcW w:w="1359" w:type="dxa"/>
            <w:vMerge w:val="restart"/>
            <w:vAlign w:val="center"/>
          </w:tcPr>
          <w:p w14:paraId="45B07D90" w14:textId="77777777" w:rsidR="001D51D0" w:rsidRPr="005F4A65" w:rsidRDefault="001D51D0" w:rsidP="001D51D0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1ECDD475" w14:textId="77777777" w:rsidR="001D51D0" w:rsidRPr="005F4A65" w:rsidRDefault="001D51D0" w:rsidP="001D51D0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F4A65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595C497F" w14:textId="77777777" w:rsidR="001D51D0" w:rsidRPr="005F4A65" w:rsidRDefault="001D51D0" w:rsidP="001D51D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F4A65">
              <w:rPr>
                <w:rFonts w:asciiTheme="minorEastAsia" w:hAnsiTheme="minorEastAsia" w:hint="eastAsia"/>
              </w:rPr>
              <w:t>担当者氏名</w:t>
            </w:r>
          </w:p>
          <w:p w14:paraId="447C616E" w14:textId="77777777" w:rsidR="001D51D0" w:rsidRPr="005F4A65" w:rsidRDefault="001D51D0" w:rsidP="001D51D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1" w:type="dxa"/>
          </w:tcPr>
          <w:p w14:paraId="72B2A00F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  <w:tc>
          <w:tcPr>
            <w:tcW w:w="5334" w:type="dxa"/>
          </w:tcPr>
          <w:p w14:paraId="49B35D41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</w:tr>
      <w:tr w:rsidR="005F4A65" w:rsidRPr="005F4A65" w14:paraId="38C22CEE" w14:textId="77777777" w:rsidTr="008B2E05">
        <w:trPr>
          <w:trHeight w:val="454"/>
        </w:trPr>
        <w:tc>
          <w:tcPr>
            <w:tcW w:w="1359" w:type="dxa"/>
            <w:vMerge/>
          </w:tcPr>
          <w:p w14:paraId="7917955C" w14:textId="77777777" w:rsidR="001D51D0" w:rsidRPr="005F4A65" w:rsidRDefault="001D51D0" w:rsidP="001D51D0">
            <w:pPr>
              <w:rPr>
                <w:rFonts w:asciiTheme="minorEastAsia" w:hAnsiTheme="minorEastAsia"/>
              </w:rPr>
            </w:pPr>
          </w:p>
        </w:tc>
        <w:tc>
          <w:tcPr>
            <w:tcW w:w="1801" w:type="dxa"/>
          </w:tcPr>
          <w:p w14:paraId="18C9F545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  <w:tc>
          <w:tcPr>
            <w:tcW w:w="5334" w:type="dxa"/>
          </w:tcPr>
          <w:p w14:paraId="16D3070D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</w:tr>
      <w:tr w:rsidR="005F4A65" w:rsidRPr="005F4A65" w14:paraId="26BA0A61" w14:textId="77777777" w:rsidTr="008B2E05">
        <w:trPr>
          <w:trHeight w:val="454"/>
        </w:trPr>
        <w:tc>
          <w:tcPr>
            <w:tcW w:w="1359" w:type="dxa"/>
            <w:vMerge/>
          </w:tcPr>
          <w:p w14:paraId="0C426A93" w14:textId="77777777" w:rsidR="001D51D0" w:rsidRPr="005F4A65" w:rsidRDefault="001D51D0" w:rsidP="001D51D0">
            <w:pPr>
              <w:rPr>
                <w:rFonts w:asciiTheme="minorEastAsia" w:hAnsiTheme="minorEastAsia"/>
              </w:rPr>
            </w:pPr>
          </w:p>
        </w:tc>
        <w:tc>
          <w:tcPr>
            <w:tcW w:w="1801" w:type="dxa"/>
          </w:tcPr>
          <w:p w14:paraId="6AFF4126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  <w:tc>
          <w:tcPr>
            <w:tcW w:w="5334" w:type="dxa"/>
          </w:tcPr>
          <w:p w14:paraId="5D732E09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</w:tr>
      <w:tr w:rsidR="005F4A65" w:rsidRPr="005F4A65" w14:paraId="5B5B6A64" w14:textId="77777777" w:rsidTr="008B2E05">
        <w:trPr>
          <w:trHeight w:val="454"/>
        </w:trPr>
        <w:tc>
          <w:tcPr>
            <w:tcW w:w="1359" w:type="dxa"/>
            <w:vMerge/>
          </w:tcPr>
          <w:p w14:paraId="4A2CEF6C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  <w:tc>
          <w:tcPr>
            <w:tcW w:w="1801" w:type="dxa"/>
          </w:tcPr>
          <w:p w14:paraId="38E9E750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  <w:tc>
          <w:tcPr>
            <w:tcW w:w="5334" w:type="dxa"/>
          </w:tcPr>
          <w:p w14:paraId="005BC32E" w14:textId="77777777" w:rsidR="001D51D0" w:rsidRPr="005F4A65" w:rsidRDefault="001D51D0">
            <w:pPr>
              <w:rPr>
                <w:rFonts w:asciiTheme="minorEastAsia" w:hAnsiTheme="minorEastAsia"/>
              </w:rPr>
            </w:pPr>
          </w:p>
        </w:tc>
      </w:tr>
    </w:tbl>
    <w:p w14:paraId="5D0D5E63" w14:textId="77777777" w:rsidR="00DD1395" w:rsidRPr="005F4A65" w:rsidRDefault="000D0F0F">
      <w:pPr>
        <w:rPr>
          <w:rFonts w:asciiTheme="minorEastAsia" w:hAnsiTheme="minorEastAsia"/>
        </w:rPr>
      </w:pPr>
      <w:r w:rsidRPr="005F4A65">
        <w:rPr>
          <w:rFonts w:asciiTheme="minorEastAsia" w:hAnsiTheme="minorEastAsia" w:hint="eastAsia"/>
        </w:rPr>
        <w:t>※</w:t>
      </w:r>
      <w:r w:rsidR="002D464D" w:rsidRPr="005F4A65">
        <w:rPr>
          <w:rFonts w:asciiTheme="minorEastAsia" w:hAnsiTheme="minorEastAsia" w:hint="eastAsia"/>
        </w:rPr>
        <w:t>担当者が５名以上となり、記載欄が不足する場合は適宜追加して差し支えない。</w:t>
      </w:r>
    </w:p>
    <w:p w14:paraId="64EADEF1" w14:textId="77777777" w:rsidR="00DD1395" w:rsidRPr="005F4A65" w:rsidRDefault="00DD1395">
      <w:pPr>
        <w:rPr>
          <w:rFonts w:asciiTheme="minorEastAsia" w:hAnsiTheme="minorEastAsia"/>
        </w:rPr>
      </w:pPr>
    </w:p>
    <w:p w14:paraId="2177C1BB" w14:textId="77777777" w:rsidR="00DD1395" w:rsidRPr="005F4A65" w:rsidRDefault="00DD1395" w:rsidP="00DD1395">
      <w:pPr>
        <w:rPr>
          <w:rFonts w:asciiTheme="minorEastAsia" w:hAnsiTheme="minorEastAsia"/>
          <w:sz w:val="22"/>
        </w:rPr>
      </w:pPr>
      <w:r w:rsidRPr="005F4A65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94543" wp14:editId="4E78A074">
                <wp:simplePos x="0" y="0"/>
                <wp:positionH relativeFrom="column">
                  <wp:posOffset>-5715</wp:posOffset>
                </wp:positionH>
                <wp:positionV relativeFrom="paragraph">
                  <wp:posOffset>224790</wp:posOffset>
                </wp:positionV>
                <wp:extent cx="5384042" cy="33299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042" cy="3329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565A5" w14:textId="77777777" w:rsidR="00DD1395" w:rsidRPr="00FC5B2C" w:rsidRDefault="00DD1395" w:rsidP="00DD13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※業務を実施するに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当たって</w:t>
                            </w: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の推進体制の方針</w:t>
                            </w:r>
                            <w:r w:rsidR="001D51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及び体制図</w:t>
                            </w: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93945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17.7pt;width:423.95pt;height:26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" fillcolor="white [3201]" strokecolor="black [3200]">
                <v:textbox>
                  <w:txbxContent>
                    <w:p w14:paraId="4E4565A5" w14:textId="77777777" w:rsidR="00DD1395" w:rsidRPr="00FC5B2C" w:rsidRDefault="00DD1395" w:rsidP="00DD1395">
                      <w:pPr>
                        <w:rPr>
                          <w:sz w:val="18"/>
                          <w:szCs w:val="18"/>
                        </w:rPr>
                      </w:pP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※業務を実施するに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当たって</w:t>
                      </w: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の推進体制の方針</w:t>
                      </w:r>
                      <w:r w:rsidR="001D51D0">
                        <w:rPr>
                          <w:rFonts w:hint="eastAsia"/>
                          <w:sz w:val="18"/>
                          <w:szCs w:val="18"/>
                        </w:rPr>
                        <w:t>及び体制図</w:t>
                      </w: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F4A65">
        <w:rPr>
          <w:rFonts w:asciiTheme="minorEastAsia" w:hAnsiTheme="minorEastAsia" w:hint="eastAsia"/>
          <w:sz w:val="22"/>
        </w:rPr>
        <w:t>2　業務推進体制</w:t>
      </w:r>
    </w:p>
    <w:p w14:paraId="0A4FF848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38F4915D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197960E6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60870F4D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3862DC35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43A6B1EC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6D048E50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62D47C43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0CAFF115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54C064D4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73E90DAD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4EBE9EEE" w14:textId="77777777" w:rsidR="00DD1395" w:rsidRPr="005F4A65" w:rsidRDefault="00DD1395" w:rsidP="00DD1395">
      <w:pPr>
        <w:rPr>
          <w:rFonts w:asciiTheme="minorEastAsia" w:hAnsiTheme="minorEastAsia"/>
        </w:rPr>
      </w:pPr>
    </w:p>
    <w:p w14:paraId="1105DE99" w14:textId="77777777" w:rsidR="001D51D0" w:rsidRPr="005F4A65" w:rsidRDefault="001D51D0" w:rsidP="00DD1395">
      <w:pPr>
        <w:rPr>
          <w:rFonts w:asciiTheme="minorEastAsia" w:hAnsiTheme="minorEastAsia"/>
        </w:rPr>
      </w:pPr>
    </w:p>
    <w:sectPr w:rsidR="001D51D0" w:rsidRPr="005F4A65" w:rsidSect="00CE51AD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CC3B" w14:textId="77777777" w:rsidR="00393D08" w:rsidRDefault="00393D08" w:rsidP="007E421F">
      <w:r>
        <w:separator/>
      </w:r>
    </w:p>
  </w:endnote>
  <w:endnote w:type="continuationSeparator" w:id="0">
    <w:p w14:paraId="556C87BB" w14:textId="77777777" w:rsidR="00393D08" w:rsidRDefault="00393D08" w:rsidP="007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91D9" w14:textId="77777777" w:rsidR="00393D08" w:rsidRDefault="00393D08" w:rsidP="007E421F">
      <w:r>
        <w:separator/>
      </w:r>
    </w:p>
  </w:footnote>
  <w:footnote w:type="continuationSeparator" w:id="0">
    <w:p w14:paraId="2E7A9D5E" w14:textId="77777777" w:rsidR="00393D08" w:rsidRDefault="00393D08" w:rsidP="007E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B3"/>
    <w:rsid w:val="000637BB"/>
    <w:rsid w:val="00081EDA"/>
    <w:rsid w:val="000B59AB"/>
    <w:rsid w:val="000D0F0F"/>
    <w:rsid w:val="000D2556"/>
    <w:rsid w:val="00116D5A"/>
    <w:rsid w:val="00125AB3"/>
    <w:rsid w:val="001A7445"/>
    <w:rsid w:val="001D51D0"/>
    <w:rsid w:val="00223EE1"/>
    <w:rsid w:val="0022575D"/>
    <w:rsid w:val="002D464D"/>
    <w:rsid w:val="003509C2"/>
    <w:rsid w:val="00393D08"/>
    <w:rsid w:val="00476052"/>
    <w:rsid w:val="00500936"/>
    <w:rsid w:val="00541A7E"/>
    <w:rsid w:val="0058094E"/>
    <w:rsid w:val="005B7C30"/>
    <w:rsid w:val="005D6445"/>
    <w:rsid w:val="005F25BF"/>
    <w:rsid w:val="005F4A65"/>
    <w:rsid w:val="00624BAA"/>
    <w:rsid w:val="006B5006"/>
    <w:rsid w:val="00777D1F"/>
    <w:rsid w:val="007E421F"/>
    <w:rsid w:val="008B2E05"/>
    <w:rsid w:val="008F3CA3"/>
    <w:rsid w:val="009352AC"/>
    <w:rsid w:val="00966B44"/>
    <w:rsid w:val="009C14E9"/>
    <w:rsid w:val="009C4A11"/>
    <w:rsid w:val="00AA7F85"/>
    <w:rsid w:val="00B62D43"/>
    <w:rsid w:val="00BD47D6"/>
    <w:rsid w:val="00CE51AD"/>
    <w:rsid w:val="00D74D7D"/>
    <w:rsid w:val="00D85E8B"/>
    <w:rsid w:val="00DD1395"/>
    <w:rsid w:val="00E12B72"/>
    <w:rsid w:val="00EC467E"/>
    <w:rsid w:val="00EC6909"/>
    <w:rsid w:val="00F322CC"/>
    <w:rsid w:val="00FC5B2C"/>
    <w:rsid w:val="00FF1EEC"/>
    <w:rsid w:val="00FF69C3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A87A0"/>
  <w15:docId w15:val="{FE222123-1B09-4CCF-947F-520EA086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21F"/>
  </w:style>
  <w:style w:type="paragraph" w:styleId="a5">
    <w:name w:val="footer"/>
    <w:basedOn w:val="a"/>
    <w:link w:val="a6"/>
    <w:uiPriority w:val="99"/>
    <w:unhideWhenUsed/>
    <w:rsid w:val="007E4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21F"/>
  </w:style>
  <w:style w:type="table" w:styleId="a7">
    <w:name w:val="Table Grid"/>
    <w:basedOn w:val="a1"/>
    <w:uiPriority w:val="59"/>
    <w:rsid w:val="007E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93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41A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浩子</dc:creator>
  <cp:keywords/>
  <dc:description/>
  <cp:lastModifiedBy>福井 厚</cp:lastModifiedBy>
  <cp:revision>2</cp:revision>
  <cp:lastPrinted>2020-05-11T05:53:00Z</cp:lastPrinted>
  <dcterms:created xsi:type="dcterms:W3CDTF">2026-03-03T07:05:00Z</dcterms:created>
  <dcterms:modified xsi:type="dcterms:W3CDTF">2026-03-03T07:05:00Z</dcterms:modified>
</cp:coreProperties>
</file>